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Pr="000D5726" w:rsidRDefault="009B2D3A" w:rsidP="009B2D3A">
      <w:pPr>
        <w:shd w:val="clear" w:color="auto" w:fill="E5E5E5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0D5726">
        <w:rPr>
          <w:rFonts w:ascii="Times New Roman" w:hAnsi="Times New Roman" w:cs="Times New Roman"/>
          <w:sz w:val="36"/>
          <w:szCs w:val="36"/>
        </w:rPr>
        <w:t xml:space="preserve">План работы Совета депутатов </w:t>
      </w:r>
      <w:r w:rsidR="000D1C38" w:rsidRPr="000D5726">
        <w:rPr>
          <w:rFonts w:ascii="Times New Roman" w:hAnsi="Times New Roman" w:cs="Times New Roman"/>
          <w:sz w:val="36"/>
          <w:szCs w:val="36"/>
        </w:rPr>
        <w:t>Курочкинского сельсовета на 20</w:t>
      </w:r>
      <w:r w:rsidR="003542B1" w:rsidRPr="000D5726">
        <w:rPr>
          <w:rFonts w:ascii="Times New Roman" w:hAnsi="Times New Roman" w:cs="Times New Roman"/>
          <w:sz w:val="36"/>
          <w:szCs w:val="36"/>
        </w:rPr>
        <w:t>2</w:t>
      </w:r>
      <w:r w:rsidR="00715159">
        <w:rPr>
          <w:rFonts w:ascii="Times New Roman" w:hAnsi="Times New Roman" w:cs="Times New Roman"/>
          <w:sz w:val="36"/>
          <w:szCs w:val="36"/>
        </w:rPr>
        <w:t>3</w:t>
      </w:r>
      <w:r w:rsidRPr="000D5726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54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42"/>
        <w:gridCol w:w="5528"/>
        <w:gridCol w:w="1984"/>
      </w:tblGrid>
      <w:tr w:rsidR="009B2D3A" w:rsidRPr="000D5726" w:rsidTr="000D5726">
        <w:tc>
          <w:tcPr>
            <w:tcW w:w="214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сессии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рассмотрению на сессии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D5D5B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на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Отчет главы  сельсовета о работе за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 1 квартал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715159" w:rsidRDefault="00715159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Курочкинский сельсовет Тальменского района и НПА в соответствии с изменением в действующем законодательстве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A13D0F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DD5D5B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6 месяцев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715159" w:rsidRDefault="00715159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59">
              <w:rPr>
                <w:rFonts w:ascii="Times New Roman" w:hAnsi="Times New Roman" w:cs="Times New Roman"/>
              </w:rPr>
              <w:t>О внесении изменений в решение Совета депутатов Курочкинского сельсовета «О бюджете Курочкинского сельсовета на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159">
              <w:rPr>
                <w:rFonts w:ascii="Times New Roman" w:hAnsi="Times New Roman" w:cs="Times New Roman"/>
              </w:rPr>
              <w:t>год»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0D5726" w:rsidP="00A13D0F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A13D0F">
              <w:rPr>
                <w:rFonts w:ascii="Times New Roman" w:hAnsi="Times New Roman" w:cs="Times New Roman"/>
              </w:rPr>
              <w:t>Разработка и принятие нормативных правовых актов по противодействию коррупции  в соответствии  с законодательством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9 месяцев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комиссий Совета депутатов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A13D0F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7151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  сельсовета на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5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B55C5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сельсовета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B55C56" w:rsidRPr="000D5726" w:rsidTr="0059547D">
        <w:tc>
          <w:tcPr>
            <w:tcW w:w="2142" w:type="dxa"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B55C56" w:rsidRPr="000D5726" w:rsidRDefault="00B55C5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C56" w:rsidRPr="000D5726" w:rsidRDefault="001D5C53" w:rsidP="00B55C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B55C5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о передаче полномочий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C56" w:rsidRPr="00A13D0F" w:rsidRDefault="00DD5D5B" w:rsidP="00A13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59547D" w:rsidRPr="000D5726" w:rsidTr="000D5726">
        <w:tc>
          <w:tcPr>
            <w:tcW w:w="2142" w:type="dxa"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59547D" w:rsidRPr="000D5726" w:rsidRDefault="0059547D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47D" w:rsidRPr="0059547D" w:rsidRDefault="0059547D" w:rsidP="00B55C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47D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547D" w:rsidRPr="00A13D0F" w:rsidRDefault="0059547D" w:rsidP="00A13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</w:tbl>
    <w:p w:rsidR="009B2D3A" w:rsidRPr="000D5726" w:rsidRDefault="009B2D3A" w:rsidP="009B2D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D2266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</w:t>
      </w:r>
      <w:r w:rsidR="00715159">
        <w:rPr>
          <w:rFonts w:ascii="Times New Roman" w:hAnsi="Times New Roman" w:cs="Times New Roman"/>
          <w:sz w:val="24"/>
          <w:szCs w:val="24"/>
        </w:rPr>
        <w:t>Н.А.Войтович</w:t>
      </w:r>
    </w:p>
    <w:p w:rsidR="009B2D3A" w:rsidRPr="000D5726" w:rsidRDefault="009B2D3A" w:rsidP="009B2D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9B2D3A">
      <w:pPr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9B2D3A">
      <w:pPr>
        <w:rPr>
          <w:rFonts w:ascii="Times New Roman" w:hAnsi="Times New Roman" w:cs="Times New Roman"/>
          <w:sz w:val="24"/>
          <w:szCs w:val="24"/>
        </w:rPr>
      </w:pPr>
    </w:p>
    <w:p w:rsidR="003E4551" w:rsidRPr="000D5726" w:rsidRDefault="003E4551">
      <w:pPr>
        <w:rPr>
          <w:rFonts w:ascii="Times New Roman" w:hAnsi="Times New Roman" w:cs="Times New Roman"/>
          <w:sz w:val="24"/>
          <w:szCs w:val="24"/>
        </w:rPr>
      </w:pPr>
    </w:p>
    <w:sectPr w:rsidR="003E4551" w:rsidRPr="000D5726" w:rsidSect="000D57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053B9C"/>
    <w:rsid w:val="000D1C38"/>
    <w:rsid w:val="000D5726"/>
    <w:rsid w:val="000E58E4"/>
    <w:rsid w:val="001D5C53"/>
    <w:rsid w:val="0020379A"/>
    <w:rsid w:val="00350E53"/>
    <w:rsid w:val="003542B1"/>
    <w:rsid w:val="003E4551"/>
    <w:rsid w:val="004554B4"/>
    <w:rsid w:val="005023F1"/>
    <w:rsid w:val="0059547D"/>
    <w:rsid w:val="006A5324"/>
    <w:rsid w:val="00715159"/>
    <w:rsid w:val="009359C5"/>
    <w:rsid w:val="009B2D3A"/>
    <w:rsid w:val="00A13D0F"/>
    <w:rsid w:val="00B304BA"/>
    <w:rsid w:val="00B55C56"/>
    <w:rsid w:val="00D2266F"/>
    <w:rsid w:val="00D90588"/>
    <w:rsid w:val="00D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2018-01-08T09:07:00Z</dcterms:created>
  <dcterms:modified xsi:type="dcterms:W3CDTF">2023-01-11T08:29:00Z</dcterms:modified>
</cp:coreProperties>
</file>